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3D" w:rsidRPr="000B533D" w:rsidRDefault="000B533D" w:rsidP="000B533D">
      <w:pPr>
        <w:jc w:val="center"/>
        <w:rPr>
          <w:b/>
        </w:rPr>
      </w:pPr>
      <w:r w:rsidRPr="000B533D">
        <w:rPr>
          <w:b/>
        </w:rPr>
        <w:t xml:space="preserve">МУНИЦИПАЛЬНЫЙ </w:t>
      </w:r>
      <w:r w:rsidR="00E6075C">
        <w:rPr>
          <w:b/>
        </w:rPr>
        <w:t xml:space="preserve"> </w:t>
      </w:r>
      <w:r w:rsidRPr="000B533D">
        <w:rPr>
          <w:b/>
        </w:rPr>
        <w:t>СОВЕТ</w:t>
      </w:r>
    </w:p>
    <w:p w:rsidR="000B533D" w:rsidRPr="000B533D" w:rsidRDefault="000B533D" w:rsidP="000B533D">
      <w:pPr>
        <w:jc w:val="center"/>
        <w:rPr>
          <w:b/>
        </w:rPr>
      </w:pPr>
      <w:r w:rsidRPr="000B533D">
        <w:rPr>
          <w:b/>
        </w:rPr>
        <w:t xml:space="preserve">КУКОБОЙСКОГО </w:t>
      </w:r>
      <w:r w:rsidR="00E6075C">
        <w:rPr>
          <w:b/>
        </w:rPr>
        <w:t xml:space="preserve"> </w:t>
      </w:r>
      <w:r w:rsidRPr="000B533D">
        <w:rPr>
          <w:b/>
        </w:rPr>
        <w:t xml:space="preserve">СЕЛЬСКОГО </w:t>
      </w:r>
      <w:r w:rsidR="00E6075C">
        <w:rPr>
          <w:b/>
        </w:rPr>
        <w:t xml:space="preserve"> </w:t>
      </w:r>
      <w:r w:rsidRPr="000B533D">
        <w:rPr>
          <w:b/>
        </w:rPr>
        <w:t xml:space="preserve"> ПОСЕЛЕНИЯ</w:t>
      </w:r>
    </w:p>
    <w:p w:rsidR="000B533D" w:rsidRPr="000B533D" w:rsidRDefault="000B533D" w:rsidP="000B533D">
      <w:pPr>
        <w:jc w:val="center"/>
        <w:rPr>
          <w:b/>
        </w:rPr>
      </w:pPr>
      <w:r w:rsidRPr="000B533D">
        <w:rPr>
          <w:b/>
        </w:rPr>
        <w:t>ЯРОСЛАВСКОЙ ОБЛАСТИ</w:t>
      </w:r>
    </w:p>
    <w:p w:rsidR="000348EF" w:rsidRPr="000B533D" w:rsidRDefault="00C34F3C" w:rsidP="000B533D">
      <w:pPr>
        <w:pStyle w:val="ConsPlusNormal"/>
        <w:tabs>
          <w:tab w:val="left" w:pos="4245"/>
          <w:tab w:val="center" w:pos="507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3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C34F3C" w:rsidRPr="000B533D" w:rsidRDefault="0046160E" w:rsidP="000348EF">
      <w:pPr>
        <w:pStyle w:val="ConsPlusNormal"/>
        <w:tabs>
          <w:tab w:val="left" w:pos="4245"/>
          <w:tab w:val="center" w:pos="507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97047" w:rsidRPr="000B533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F23AE" w:rsidRPr="000B533D" w:rsidRDefault="00DF23AE" w:rsidP="000348EF">
      <w:pPr>
        <w:pStyle w:val="ConsPlusNormal"/>
        <w:tabs>
          <w:tab w:val="left" w:pos="4245"/>
          <w:tab w:val="center" w:pos="507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3AE" w:rsidRPr="000B533D" w:rsidRDefault="00DF23AE" w:rsidP="00DF23AE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F23AE" w:rsidRPr="000B533D" w:rsidTr="00580586">
        <w:tc>
          <w:tcPr>
            <w:tcW w:w="3285" w:type="dxa"/>
          </w:tcPr>
          <w:p w:rsidR="00DF23AE" w:rsidRPr="000B533D" w:rsidRDefault="00397047" w:rsidP="00A81A01">
            <w:pPr>
              <w:rPr>
                <w:b/>
              </w:rPr>
            </w:pPr>
            <w:r w:rsidRPr="000B533D">
              <w:rPr>
                <w:b/>
              </w:rPr>
              <w:t>от  29.</w:t>
            </w:r>
            <w:r w:rsidR="0046160E" w:rsidRPr="000B533D">
              <w:rPr>
                <w:b/>
              </w:rPr>
              <w:t>04</w:t>
            </w:r>
            <w:r w:rsidR="00A81A01" w:rsidRPr="000B533D">
              <w:rPr>
                <w:b/>
              </w:rPr>
              <w:t>.</w:t>
            </w:r>
            <w:r w:rsidR="0015709D" w:rsidRPr="000B533D">
              <w:rPr>
                <w:b/>
              </w:rPr>
              <w:t xml:space="preserve"> 20</w:t>
            </w:r>
            <w:r w:rsidR="0046160E" w:rsidRPr="000B533D">
              <w:rPr>
                <w:b/>
              </w:rPr>
              <w:t>21</w:t>
            </w:r>
            <w:r w:rsidR="0015709D" w:rsidRPr="000B533D">
              <w:rPr>
                <w:b/>
              </w:rPr>
              <w:t xml:space="preserve"> </w:t>
            </w:r>
            <w:r w:rsidR="00DF23AE" w:rsidRPr="000B533D">
              <w:rPr>
                <w:b/>
              </w:rPr>
              <w:t>г.</w:t>
            </w:r>
          </w:p>
        </w:tc>
        <w:tc>
          <w:tcPr>
            <w:tcW w:w="3286" w:type="dxa"/>
          </w:tcPr>
          <w:p w:rsidR="00DF23AE" w:rsidRPr="000B533D" w:rsidRDefault="00DF23AE" w:rsidP="00580586">
            <w:pPr>
              <w:jc w:val="center"/>
              <w:rPr>
                <w:b/>
              </w:rPr>
            </w:pPr>
            <w:r w:rsidRPr="000B533D">
              <w:rPr>
                <w:b/>
              </w:rPr>
              <w:t xml:space="preserve">  </w:t>
            </w:r>
            <w:r w:rsidR="00DD6CFE" w:rsidRPr="000B533D">
              <w:rPr>
                <w:b/>
              </w:rPr>
              <w:t xml:space="preserve"> </w:t>
            </w:r>
            <w:r w:rsidRPr="000B533D">
              <w:rPr>
                <w:b/>
              </w:rPr>
              <w:t xml:space="preserve">                                       </w:t>
            </w:r>
          </w:p>
        </w:tc>
        <w:tc>
          <w:tcPr>
            <w:tcW w:w="3286" w:type="dxa"/>
          </w:tcPr>
          <w:p w:rsidR="00DF23AE" w:rsidRPr="000B533D" w:rsidRDefault="00DF23AE" w:rsidP="00FD30F0">
            <w:pPr>
              <w:jc w:val="center"/>
              <w:rPr>
                <w:b/>
              </w:rPr>
            </w:pPr>
            <w:r w:rsidRPr="000B533D">
              <w:rPr>
                <w:b/>
              </w:rPr>
              <w:t xml:space="preserve">          </w:t>
            </w:r>
            <w:r w:rsidR="00131E84" w:rsidRPr="000B533D">
              <w:rPr>
                <w:b/>
              </w:rPr>
              <w:t xml:space="preserve">    </w:t>
            </w:r>
            <w:r w:rsidR="00DD6CFE" w:rsidRPr="000B533D">
              <w:rPr>
                <w:b/>
              </w:rPr>
              <w:t xml:space="preserve">  </w:t>
            </w:r>
            <w:r w:rsidRPr="000B533D">
              <w:rPr>
                <w:b/>
              </w:rPr>
              <w:t>№</w:t>
            </w:r>
            <w:r w:rsidR="000B533D">
              <w:rPr>
                <w:b/>
              </w:rPr>
              <w:t xml:space="preserve"> </w:t>
            </w:r>
            <w:r w:rsidR="00397047" w:rsidRPr="000B533D">
              <w:rPr>
                <w:b/>
              </w:rPr>
              <w:t>5</w:t>
            </w:r>
            <w:r w:rsidR="000B533D">
              <w:rPr>
                <w:b/>
              </w:rPr>
              <w:t>3</w:t>
            </w:r>
          </w:p>
        </w:tc>
      </w:tr>
    </w:tbl>
    <w:p w:rsidR="00DF23AE" w:rsidRPr="000B533D" w:rsidRDefault="00DF23AE" w:rsidP="00DF23AE">
      <w:pPr>
        <w:rPr>
          <w:b/>
        </w:rPr>
      </w:pPr>
    </w:p>
    <w:p w:rsidR="00DF23AE" w:rsidRPr="000B533D" w:rsidRDefault="000B533D" w:rsidP="00992429">
      <w:pPr>
        <w:tabs>
          <w:tab w:val="left" w:pos="4678"/>
        </w:tabs>
        <w:spacing w:line="240" w:lineRule="exact"/>
        <w:ind w:right="4960"/>
        <w:jc w:val="both"/>
        <w:rPr>
          <w:b/>
        </w:rPr>
      </w:pPr>
      <w:r w:rsidRPr="000B533D">
        <w:rPr>
          <w:b/>
        </w:rPr>
        <w:t>О внесении изменений в Решение Муниципального Совета Кукобойского  сельского поселения  от 13.04.2018 № 106 «Об утверждении правил благоустройства территории Кукобойского сельского поселения</w:t>
      </w:r>
      <w:r w:rsidR="00435D25" w:rsidRPr="000B533D">
        <w:rPr>
          <w:b/>
        </w:rPr>
        <w:t>»</w:t>
      </w:r>
      <w:r w:rsidRPr="000B533D">
        <w:rPr>
          <w:b/>
        </w:rPr>
        <w:t xml:space="preserve"> </w:t>
      </w:r>
      <w:proofErr w:type="gramStart"/>
      <w:r w:rsidRPr="000B533D">
        <w:rPr>
          <w:b/>
        </w:rPr>
        <w:t xml:space="preserve">( </w:t>
      </w:r>
      <w:proofErr w:type="gramEnd"/>
      <w:r w:rsidRPr="000B533D">
        <w:rPr>
          <w:b/>
        </w:rPr>
        <w:t>с изм.  от 14.08.2018 № 111,  от 28.07.2020 № 29)</w:t>
      </w:r>
    </w:p>
    <w:p w:rsidR="00DF23AE" w:rsidRPr="000B533D" w:rsidRDefault="00DF23AE" w:rsidP="00DF23AE">
      <w:pPr>
        <w:jc w:val="center"/>
      </w:pPr>
    </w:p>
    <w:p w:rsidR="00FF7570" w:rsidRPr="00C31676" w:rsidRDefault="00FF7570">
      <w:pPr>
        <w:spacing w:after="1" w:line="280" w:lineRule="atLeast"/>
        <w:ind w:firstLine="540"/>
        <w:jc w:val="both"/>
      </w:pPr>
      <w:r w:rsidRPr="000B533D">
        <w:t xml:space="preserve">В соответствии с Федеральным </w:t>
      </w:r>
      <w:hyperlink r:id="rId9" w:history="1">
        <w:r w:rsidRPr="000B533D">
          <w:rPr>
            <w:color w:val="000000" w:themeColor="text1"/>
          </w:rPr>
          <w:t>законом</w:t>
        </w:r>
      </w:hyperlink>
      <w:r w:rsidRPr="000B533D">
        <w:t xml:space="preserve"> от 06.10.2003 N 131</w:t>
      </w:r>
      <w:r w:rsidRPr="00C31676">
        <w:t xml:space="preserve">-ФЗ "Об общих принципах организации местного самоуправления в Российской Федерации", </w:t>
      </w:r>
      <w:hyperlink r:id="rId10" w:history="1">
        <w:r w:rsidRPr="00C31676">
          <w:rPr>
            <w:color w:val="000000" w:themeColor="text1"/>
          </w:rPr>
          <w:t>Уставом</w:t>
        </w:r>
      </w:hyperlink>
      <w:r w:rsidRPr="00C31676">
        <w:t xml:space="preserve"> </w:t>
      </w:r>
      <w:r w:rsidR="00992429" w:rsidRPr="00C31676">
        <w:t xml:space="preserve"> </w:t>
      </w:r>
      <w:r w:rsidR="005A2552">
        <w:t xml:space="preserve">Кукобойского </w:t>
      </w:r>
      <w:r w:rsidR="00992429" w:rsidRPr="00C31676">
        <w:t>сельского</w:t>
      </w:r>
      <w:r w:rsidRPr="00C31676">
        <w:t xml:space="preserve"> поселения </w:t>
      </w:r>
      <w:r w:rsidR="00992429" w:rsidRPr="00C31676">
        <w:t xml:space="preserve"> </w:t>
      </w:r>
      <w:r w:rsidRPr="00C31676">
        <w:t>Ярославской области</w:t>
      </w:r>
      <w:r w:rsidR="00C34F3C" w:rsidRPr="00C31676">
        <w:t xml:space="preserve">, </w:t>
      </w:r>
      <w:r w:rsidRPr="00C31676">
        <w:t xml:space="preserve"> Муниципальный Совет </w:t>
      </w:r>
      <w:r w:rsidR="005A2552">
        <w:t xml:space="preserve">Кукобойского </w:t>
      </w:r>
      <w:bookmarkStart w:id="0" w:name="_GoBack"/>
      <w:bookmarkEnd w:id="0"/>
      <w:r w:rsidR="00992429" w:rsidRPr="00C31676">
        <w:t xml:space="preserve">сельского поселения </w:t>
      </w:r>
      <w:r w:rsidR="00C34F3C" w:rsidRPr="00C31676">
        <w:t xml:space="preserve">Ярославской области </w:t>
      </w:r>
    </w:p>
    <w:p w:rsidR="00C34F3C" w:rsidRPr="00C31676" w:rsidRDefault="00C34F3C">
      <w:pPr>
        <w:spacing w:after="1" w:line="280" w:lineRule="atLeast"/>
        <w:ind w:firstLine="540"/>
        <w:jc w:val="both"/>
      </w:pPr>
    </w:p>
    <w:p w:rsidR="00DF23AE" w:rsidRPr="00C31676" w:rsidRDefault="00FF7570" w:rsidP="000348EF">
      <w:pPr>
        <w:spacing w:after="1" w:line="280" w:lineRule="atLeast"/>
        <w:ind w:firstLine="540"/>
        <w:jc w:val="center"/>
      </w:pPr>
      <w:r w:rsidRPr="00C31676">
        <w:t>РЕШИЛ:</w:t>
      </w:r>
    </w:p>
    <w:p w:rsidR="000B533D" w:rsidRDefault="00F869C4" w:rsidP="000B533D">
      <w:pPr>
        <w:jc w:val="both"/>
      </w:pPr>
      <w:r w:rsidRPr="00C31676">
        <w:tab/>
        <w:t>1.</w:t>
      </w:r>
      <w:r w:rsidR="006D3CDD">
        <w:t xml:space="preserve"> </w:t>
      </w:r>
      <w:r w:rsidR="000B533D">
        <w:t xml:space="preserve">Кукобойского сельского поселения  Ярославской области Муниципальный Совет Кукобойского  сельского поселения </w:t>
      </w:r>
    </w:p>
    <w:p w:rsidR="000B533D" w:rsidRDefault="000B533D" w:rsidP="000B533D">
      <w:pPr>
        <w:jc w:val="both"/>
      </w:pPr>
      <w:r>
        <w:t>РЕШИЛ:</w:t>
      </w:r>
    </w:p>
    <w:p w:rsidR="000946BF" w:rsidRPr="00C31676" w:rsidRDefault="000B533D" w:rsidP="000B533D">
      <w:pPr>
        <w:jc w:val="both"/>
      </w:pPr>
      <w:r>
        <w:tab/>
        <w:t>1.Внести в Правила  благоустройства Кукобойского сельского поселения, утвержденные решением Муниципального Совета Кукобойского сельского поселения от 13.04.2018 № 106 (в редакции решения от 14.08.2018 № 111</w:t>
      </w:r>
      <w:r>
        <w:t xml:space="preserve">  и  </w:t>
      </w:r>
      <w:r w:rsidRPr="000B533D">
        <w:t>от 28.07.2020 № 29</w:t>
      </w:r>
      <w:r>
        <w:t>) следующие изменения и дополнения.</w:t>
      </w:r>
    </w:p>
    <w:p w:rsidR="00840E70" w:rsidRPr="00C31676" w:rsidRDefault="006C2D10" w:rsidP="006C2D10">
      <w:pPr>
        <w:jc w:val="both"/>
      </w:pPr>
      <w:r>
        <w:tab/>
        <w:t xml:space="preserve">1)  абзац одиннадцатый пункта 1.5 раздела 1 </w:t>
      </w:r>
      <w:r w:rsidR="000946BF" w:rsidRPr="00C31676">
        <w:t xml:space="preserve"> </w:t>
      </w:r>
      <w:r w:rsidR="004D32A1" w:rsidRPr="00C31676">
        <w:t xml:space="preserve"> </w:t>
      </w:r>
      <w:r w:rsidR="006445D1">
        <w:t>дополнить словами « за исключением осуществления данного вида деятельности в законном порядке, в соответствии с лицензией и с учетом ограничений, установленных федеральным законодательством</w:t>
      </w:r>
      <w:proofErr w:type="gramStart"/>
      <w:r w:rsidR="006069DC">
        <w:t>.</w:t>
      </w:r>
      <w:r w:rsidR="006445D1">
        <w:t>»</w:t>
      </w:r>
      <w:r w:rsidR="004D32A1" w:rsidRPr="00C31676">
        <w:t xml:space="preserve"> </w:t>
      </w:r>
      <w:r w:rsidR="00840E70" w:rsidRPr="00C31676">
        <w:t xml:space="preserve">: </w:t>
      </w:r>
      <w:proofErr w:type="gramEnd"/>
    </w:p>
    <w:p w:rsidR="00840E70" w:rsidRPr="00C31676" w:rsidRDefault="006C2D10" w:rsidP="00C31676">
      <w:pPr>
        <w:widowControl/>
        <w:spacing w:line="100" w:lineRule="atLeast"/>
        <w:ind w:left="567"/>
        <w:rPr>
          <w:kern w:val="1"/>
          <w:lang w:eastAsia="ar-SA"/>
        </w:rPr>
      </w:pPr>
      <w:r>
        <w:t xml:space="preserve">2) </w:t>
      </w:r>
      <w:r w:rsidR="00840E70" w:rsidRPr="00C31676">
        <w:t xml:space="preserve"> </w:t>
      </w:r>
      <w:r>
        <w:t xml:space="preserve">в подпункте 2.25.2 пункта 2 раздела  2 </w:t>
      </w:r>
      <w:r w:rsidR="00C75D6D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слова </w:t>
      </w:r>
      <w:r w:rsidR="00C75D6D">
        <w:rPr>
          <w:kern w:val="1"/>
          <w:lang w:eastAsia="ar-SA"/>
        </w:rPr>
        <w:t xml:space="preserve"> « и утилизация» </w:t>
      </w:r>
      <w:r w:rsidR="00C31676" w:rsidRPr="00C31676">
        <w:rPr>
          <w:kern w:val="1"/>
          <w:lang w:eastAsia="ar-SA"/>
        </w:rPr>
        <w:t xml:space="preserve"> исключить.</w:t>
      </w:r>
    </w:p>
    <w:p w:rsidR="000B533D" w:rsidRPr="000B533D" w:rsidRDefault="000348EF" w:rsidP="000B533D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1676">
        <w:rPr>
          <w:rFonts w:ascii="Times New Roman" w:hAnsi="Times New Roman"/>
          <w:sz w:val="24"/>
          <w:szCs w:val="24"/>
        </w:rPr>
        <w:t>2</w:t>
      </w:r>
      <w:r w:rsidR="00F15E9B" w:rsidRPr="00C31676">
        <w:rPr>
          <w:rFonts w:ascii="Times New Roman" w:hAnsi="Times New Roman"/>
          <w:sz w:val="24"/>
          <w:szCs w:val="24"/>
        </w:rPr>
        <w:t xml:space="preserve">. </w:t>
      </w:r>
      <w:r w:rsidR="000B533D" w:rsidRPr="000B533D">
        <w:rPr>
          <w:rFonts w:ascii="Times New Roman" w:hAnsi="Times New Roman"/>
          <w:sz w:val="24"/>
          <w:szCs w:val="24"/>
        </w:rPr>
        <w:t xml:space="preserve">Обнародовать настоящее решение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="000B533D" w:rsidRPr="000B533D">
        <w:rPr>
          <w:rFonts w:ascii="Times New Roman" w:hAnsi="Times New Roman"/>
          <w:sz w:val="24"/>
          <w:szCs w:val="24"/>
        </w:rPr>
        <w:t>Костромка</w:t>
      </w:r>
      <w:proofErr w:type="spellEnd"/>
      <w:r w:rsidR="000B533D" w:rsidRPr="000B533D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B533D" w:rsidRPr="000B533D">
        <w:rPr>
          <w:rFonts w:ascii="Times New Roman" w:hAnsi="Times New Roman"/>
          <w:sz w:val="24"/>
          <w:szCs w:val="24"/>
        </w:rPr>
        <w:t>Оносово</w:t>
      </w:r>
      <w:proofErr w:type="spellEnd"/>
      <w:r w:rsidR="000B533D" w:rsidRPr="000B533D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0B533D" w:rsidRPr="000B533D">
        <w:rPr>
          <w:rFonts w:ascii="Times New Roman" w:hAnsi="Times New Roman"/>
          <w:sz w:val="24"/>
          <w:szCs w:val="24"/>
        </w:rPr>
        <w:t>Николо</w:t>
      </w:r>
      <w:proofErr w:type="spellEnd"/>
      <w:r w:rsidR="000B533D" w:rsidRPr="000B533D">
        <w:rPr>
          <w:rFonts w:ascii="Times New Roman" w:hAnsi="Times New Roman"/>
          <w:sz w:val="24"/>
          <w:szCs w:val="24"/>
        </w:rPr>
        <w:t xml:space="preserve">-Ухтома, д. Менчаково, д. </w:t>
      </w:r>
      <w:proofErr w:type="spellStart"/>
      <w:r w:rsidR="000B533D" w:rsidRPr="000B533D">
        <w:rPr>
          <w:rFonts w:ascii="Times New Roman" w:hAnsi="Times New Roman"/>
          <w:sz w:val="24"/>
          <w:szCs w:val="24"/>
        </w:rPr>
        <w:t>Паршино</w:t>
      </w:r>
      <w:proofErr w:type="spellEnd"/>
      <w:r w:rsidR="000B533D" w:rsidRPr="000B53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533D" w:rsidRPr="000B533D">
        <w:rPr>
          <w:rFonts w:ascii="Times New Roman" w:hAnsi="Times New Roman"/>
          <w:sz w:val="24"/>
          <w:szCs w:val="24"/>
        </w:rPr>
        <w:t>д</w:t>
      </w:r>
      <w:proofErr w:type="gramStart"/>
      <w:r w:rsidR="000B533D" w:rsidRPr="000B533D">
        <w:rPr>
          <w:rFonts w:ascii="Times New Roman" w:hAnsi="Times New Roman"/>
          <w:sz w:val="24"/>
          <w:szCs w:val="24"/>
        </w:rPr>
        <w:t>.И</w:t>
      </w:r>
      <w:proofErr w:type="gramEnd"/>
      <w:r w:rsidR="000B533D" w:rsidRPr="000B533D">
        <w:rPr>
          <w:rFonts w:ascii="Times New Roman" w:hAnsi="Times New Roman"/>
          <w:sz w:val="24"/>
          <w:szCs w:val="24"/>
        </w:rPr>
        <w:t>вандино</w:t>
      </w:r>
      <w:proofErr w:type="spellEnd"/>
      <w:r w:rsidR="000B533D" w:rsidRPr="000B533D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B533D" w:rsidRPr="000B533D">
        <w:rPr>
          <w:rFonts w:ascii="Times New Roman" w:hAnsi="Times New Roman"/>
          <w:sz w:val="24"/>
          <w:szCs w:val="24"/>
        </w:rPr>
        <w:t>Кубье</w:t>
      </w:r>
      <w:proofErr w:type="spellEnd"/>
      <w:r w:rsidR="000B533D" w:rsidRPr="000B533D">
        <w:rPr>
          <w:rFonts w:ascii="Times New Roman" w:hAnsi="Times New Roman"/>
          <w:sz w:val="24"/>
          <w:szCs w:val="24"/>
        </w:rPr>
        <w:t xml:space="preserve">, и разместить на официальном сайте  Кукобойского сельского поселения в сети «Интернет». </w:t>
      </w:r>
    </w:p>
    <w:p w:rsidR="000B533D" w:rsidRPr="000B533D" w:rsidRDefault="000B533D" w:rsidP="000B533D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33D">
        <w:rPr>
          <w:rFonts w:ascii="Times New Roman" w:hAnsi="Times New Roman"/>
          <w:sz w:val="24"/>
          <w:szCs w:val="24"/>
        </w:rPr>
        <w:t>3.  Настоящее решение вступает в силу с момента обнародования.</w:t>
      </w:r>
    </w:p>
    <w:p w:rsidR="000B533D" w:rsidRPr="000B533D" w:rsidRDefault="000B533D" w:rsidP="000B533D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B533D" w:rsidRPr="000B533D" w:rsidRDefault="000B533D" w:rsidP="000B533D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533D">
        <w:rPr>
          <w:rFonts w:ascii="Times New Roman" w:hAnsi="Times New Roman"/>
          <w:b/>
          <w:sz w:val="24"/>
          <w:szCs w:val="24"/>
        </w:rPr>
        <w:t xml:space="preserve">Глава Кукобойского </w:t>
      </w:r>
    </w:p>
    <w:p w:rsidR="000B533D" w:rsidRPr="000B533D" w:rsidRDefault="000B533D" w:rsidP="000B533D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533D">
        <w:rPr>
          <w:rFonts w:ascii="Times New Roman" w:hAnsi="Times New Roman"/>
          <w:b/>
          <w:sz w:val="24"/>
          <w:szCs w:val="24"/>
        </w:rPr>
        <w:t xml:space="preserve">сельского  поселения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B533D">
        <w:rPr>
          <w:rFonts w:ascii="Times New Roman" w:hAnsi="Times New Roman"/>
          <w:b/>
          <w:sz w:val="24"/>
          <w:szCs w:val="24"/>
        </w:rPr>
        <w:t xml:space="preserve">           Е.Ю.Чистобородова</w:t>
      </w:r>
    </w:p>
    <w:p w:rsidR="000B533D" w:rsidRPr="000B533D" w:rsidRDefault="000B533D" w:rsidP="000B533D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0E70" w:rsidRPr="00FD30F0" w:rsidRDefault="00840E70" w:rsidP="000B533D">
      <w:pPr>
        <w:pStyle w:val="a7"/>
        <w:ind w:left="0" w:firstLine="709"/>
        <w:jc w:val="both"/>
        <w:rPr>
          <w:sz w:val="28"/>
          <w:szCs w:val="28"/>
        </w:rPr>
      </w:pPr>
    </w:p>
    <w:sectPr w:rsidR="00840E70" w:rsidRPr="00FD30F0" w:rsidSect="00FD30F0">
      <w:headerReference w:type="even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B5" w:rsidRDefault="009202B5">
      <w:r>
        <w:separator/>
      </w:r>
    </w:p>
  </w:endnote>
  <w:endnote w:type="continuationSeparator" w:id="0">
    <w:p w:rsidR="009202B5" w:rsidRDefault="009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B5" w:rsidRDefault="009202B5">
      <w:r>
        <w:separator/>
      </w:r>
    </w:p>
  </w:footnote>
  <w:footnote w:type="continuationSeparator" w:id="0">
    <w:p w:rsidR="009202B5" w:rsidRDefault="0092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B4" w:rsidRDefault="00FF60AA" w:rsidP="003645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59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59B4" w:rsidRDefault="00665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EF" w:rsidRDefault="000348EF">
    <w:pPr>
      <w:pStyle w:val="a3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3CFF"/>
    <w:multiLevelType w:val="hybridMultilevel"/>
    <w:tmpl w:val="82A2FD18"/>
    <w:lvl w:ilvl="0" w:tplc="54C8155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209EAB5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DB5374"/>
    <w:multiLevelType w:val="hybridMultilevel"/>
    <w:tmpl w:val="B7D4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21B23"/>
    <w:multiLevelType w:val="hybridMultilevel"/>
    <w:tmpl w:val="F3CC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16"/>
    <w:rsid w:val="000054F1"/>
    <w:rsid w:val="00030769"/>
    <w:rsid w:val="000348EF"/>
    <w:rsid w:val="00044689"/>
    <w:rsid w:val="0004473D"/>
    <w:rsid w:val="00077B24"/>
    <w:rsid w:val="00081181"/>
    <w:rsid w:val="00081D1B"/>
    <w:rsid w:val="00090561"/>
    <w:rsid w:val="000946BF"/>
    <w:rsid w:val="00097E25"/>
    <w:rsid w:val="000A7C3A"/>
    <w:rsid w:val="000B17A8"/>
    <w:rsid w:val="000B533D"/>
    <w:rsid w:val="000C15F9"/>
    <w:rsid w:val="000D07C5"/>
    <w:rsid w:val="000E1F6F"/>
    <w:rsid w:val="000F04BF"/>
    <w:rsid w:val="000F1D9F"/>
    <w:rsid w:val="000F47E7"/>
    <w:rsid w:val="000F5F55"/>
    <w:rsid w:val="001140EA"/>
    <w:rsid w:val="00115984"/>
    <w:rsid w:val="00115B7C"/>
    <w:rsid w:val="00124075"/>
    <w:rsid w:val="00126D8B"/>
    <w:rsid w:val="00131590"/>
    <w:rsid w:val="00131E84"/>
    <w:rsid w:val="0015709D"/>
    <w:rsid w:val="0016104F"/>
    <w:rsid w:val="00162D78"/>
    <w:rsid w:val="001638CD"/>
    <w:rsid w:val="0016732B"/>
    <w:rsid w:val="001A545F"/>
    <w:rsid w:val="001D7A1D"/>
    <w:rsid w:val="001E2DDE"/>
    <w:rsid w:val="001E3B8C"/>
    <w:rsid w:val="001F4025"/>
    <w:rsid w:val="001F4DE8"/>
    <w:rsid w:val="001F6467"/>
    <w:rsid w:val="00211AFE"/>
    <w:rsid w:val="002228DD"/>
    <w:rsid w:val="00222D59"/>
    <w:rsid w:val="002648D5"/>
    <w:rsid w:val="00266F17"/>
    <w:rsid w:val="00273C99"/>
    <w:rsid w:val="002942B4"/>
    <w:rsid w:val="002A6995"/>
    <w:rsid w:val="002A7717"/>
    <w:rsid w:val="002D6B75"/>
    <w:rsid w:val="002D70C9"/>
    <w:rsid w:val="002E0C85"/>
    <w:rsid w:val="002E142A"/>
    <w:rsid w:val="00301F35"/>
    <w:rsid w:val="00313F33"/>
    <w:rsid w:val="00331544"/>
    <w:rsid w:val="00336EF3"/>
    <w:rsid w:val="00346108"/>
    <w:rsid w:val="00353BE9"/>
    <w:rsid w:val="00356710"/>
    <w:rsid w:val="00363BEC"/>
    <w:rsid w:val="0036456C"/>
    <w:rsid w:val="00370266"/>
    <w:rsid w:val="00375B34"/>
    <w:rsid w:val="003868F6"/>
    <w:rsid w:val="0039088E"/>
    <w:rsid w:val="00392C84"/>
    <w:rsid w:val="003937CF"/>
    <w:rsid w:val="00397047"/>
    <w:rsid w:val="003A4D00"/>
    <w:rsid w:val="003A534E"/>
    <w:rsid w:val="003B4049"/>
    <w:rsid w:val="003B5B64"/>
    <w:rsid w:val="003C37C5"/>
    <w:rsid w:val="003D5651"/>
    <w:rsid w:val="003D7DD3"/>
    <w:rsid w:val="003E6A88"/>
    <w:rsid w:val="00435D25"/>
    <w:rsid w:val="004365B7"/>
    <w:rsid w:val="00447719"/>
    <w:rsid w:val="00450D51"/>
    <w:rsid w:val="004615DB"/>
    <w:rsid w:val="0046160E"/>
    <w:rsid w:val="00474416"/>
    <w:rsid w:val="004836B9"/>
    <w:rsid w:val="0048382A"/>
    <w:rsid w:val="00492C67"/>
    <w:rsid w:val="004C56A9"/>
    <w:rsid w:val="004D32A1"/>
    <w:rsid w:val="004D568A"/>
    <w:rsid w:val="00523D4A"/>
    <w:rsid w:val="00547199"/>
    <w:rsid w:val="00557224"/>
    <w:rsid w:val="00562512"/>
    <w:rsid w:val="00580586"/>
    <w:rsid w:val="00587A23"/>
    <w:rsid w:val="00595C9D"/>
    <w:rsid w:val="00597B26"/>
    <w:rsid w:val="005A2552"/>
    <w:rsid w:val="005A59E7"/>
    <w:rsid w:val="005A5DCF"/>
    <w:rsid w:val="005A6807"/>
    <w:rsid w:val="005B1E0C"/>
    <w:rsid w:val="005B30E5"/>
    <w:rsid w:val="005D00C8"/>
    <w:rsid w:val="005D17C5"/>
    <w:rsid w:val="005E5BCA"/>
    <w:rsid w:val="00600270"/>
    <w:rsid w:val="006069DC"/>
    <w:rsid w:val="006239B4"/>
    <w:rsid w:val="00625718"/>
    <w:rsid w:val="00627A6F"/>
    <w:rsid w:val="00627B5B"/>
    <w:rsid w:val="00636A36"/>
    <w:rsid w:val="006445D1"/>
    <w:rsid w:val="00644632"/>
    <w:rsid w:val="00651066"/>
    <w:rsid w:val="00653825"/>
    <w:rsid w:val="006659B4"/>
    <w:rsid w:val="0067369A"/>
    <w:rsid w:val="00685BF0"/>
    <w:rsid w:val="00697097"/>
    <w:rsid w:val="006B1D63"/>
    <w:rsid w:val="006C1290"/>
    <w:rsid w:val="006C2D10"/>
    <w:rsid w:val="006C64AF"/>
    <w:rsid w:val="006D3CDD"/>
    <w:rsid w:val="006E7474"/>
    <w:rsid w:val="00710378"/>
    <w:rsid w:val="00710C5A"/>
    <w:rsid w:val="00722906"/>
    <w:rsid w:val="00743C91"/>
    <w:rsid w:val="0075223A"/>
    <w:rsid w:val="00752900"/>
    <w:rsid w:val="0077502C"/>
    <w:rsid w:val="00785968"/>
    <w:rsid w:val="00793DF6"/>
    <w:rsid w:val="007C41F5"/>
    <w:rsid w:val="007E2CB7"/>
    <w:rsid w:val="007F103C"/>
    <w:rsid w:val="00805F76"/>
    <w:rsid w:val="008239D2"/>
    <w:rsid w:val="00830357"/>
    <w:rsid w:val="00840E70"/>
    <w:rsid w:val="008453C1"/>
    <w:rsid w:val="00862D10"/>
    <w:rsid w:val="00876ACD"/>
    <w:rsid w:val="008839AF"/>
    <w:rsid w:val="00883E6C"/>
    <w:rsid w:val="00894E0B"/>
    <w:rsid w:val="008B26EC"/>
    <w:rsid w:val="008C64CF"/>
    <w:rsid w:val="008E0200"/>
    <w:rsid w:val="008E1256"/>
    <w:rsid w:val="008E4614"/>
    <w:rsid w:val="008F0686"/>
    <w:rsid w:val="00917EC2"/>
    <w:rsid w:val="009202B5"/>
    <w:rsid w:val="00921E39"/>
    <w:rsid w:val="00932378"/>
    <w:rsid w:val="00932B5C"/>
    <w:rsid w:val="00952DB7"/>
    <w:rsid w:val="00987D2C"/>
    <w:rsid w:val="00992429"/>
    <w:rsid w:val="009C342A"/>
    <w:rsid w:val="009D1576"/>
    <w:rsid w:val="009D2F38"/>
    <w:rsid w:val="009D4082"/>
    <w:rsid w:val="009E1CF4"/>
    <w:rsid w:val="009E568B"/>
    <w:rsid w:val="00A02E0C"/>
    <w:rsid w:val="00A142D4"/>
    <w:rsid w:val="00A275A6"/>
    <w:rsid w:val="00A41152"/>
    <w:rsid w:val="00A412F0"/>
    <w:rsid w:val="00A53132"/>
    <w:rsid w:val="00A81A01"/>
    <w:rsid w:val="00A8780F"/>
    <w:rsid w:val="00AA52FA"/>
    <w:rsid w:val="00AA6753"/>
    <w:rsid w:val="00AC0D11"/>
    <w:rsid w:val="00AC190F"/>
    <w:rsid w:val="00AD2845"/>
    <w:rsid w:val="00AE4B82"/>
    <w:rsid w:val="00AF18F6"/>
    <w:rsid w:val="00B0041C"/>
    <w:rsid w:val="00B10491"/>
    <w:rsid w:val="00B25C93"/>
    <w:rsid w:val="00B26E1A"/>
    <w:rsid w:val="00B309D8"/>
    <w:rsid w:val="00B320EA"/>
    <w:rsid w:val="00B552B5"/>
    <w:rsid w:val="00B6133E"/>
    <w:rsid w:val="00B62B03"/>
    <w:rsid w:val="00B651DE"/>
    <w:rsid w:val="00B72F88"/>
    <w:rsid w:val="00B757CB"/>
    <w:rsid w:val="00B93616"/>
    <w:rsid w:val="00BC24F3"/>
    <w:rsid w:val="00BC2626"/>
    <w:rsid w:val="00BC44EA"/>
    <w:rsid w:val="00BC6046"/>
    <w:rsid w:val="00BE7120"/>
    <w:rsid w:val="00BF6CFA"/>
    <w:rsid w:val="00C00EA7"/>
    <w:rsid w:val="00C13F0B"/>
    <w:rsid w:val="00C22047"/>
    <w:rsid w:val="00C24ABC"/>
    <w:rsid w:val="00C31676"/>
    <w:rsid w:val="00C33DCE"/>
    <w:rsid w:val="00C34BFE"/>
    <w:rsid w:val="00C34F3C"/>
    <w:rsid w:val="00C41ABB"/>
    <w:rsid w:val="00C476EE"/>
    <w:rsid w:val="00C5278F"/>
    <w:rsid w:val="00C57B9A"/>
    <w:rsid w:val="00C6032C"/>
    <w:rsid w:val="00C62208"/>
    <w:rsid w:val="00C65D8A"/>
    <w:rsid w:val="00C75D6D"/>
    <w:rsid w:val="00C83DF6"/>
    <w:rsid w:val="00C87281"/>
    <w:rsid w:val="00CC0CC1"/>
    <w:rsid w:val="00CC16CC"/>
    <w:rsid w:val="00CC2984"/>
    <w:rsid w:val="00CD0D6F"/>
    <w:rsid w:val="00CD0E56"/>
    <w:rsid w:val="00CF5C94"/>
    <w:rsid w:val="00CF61FC"/>
    <w:rsid w:val="00D03413"/>
    <w:rsid w:val="00D06A1D"/>
    <w:rsid w:val="00D10F94"/>
    <w:rsid w:val="00D2000A"/>
    <w:rsid w:val="00D21F95"/>
    <w:rsid w:val="00D33066"/>
    <w:rsid w:val="00D46B87"/>
    <w:rsid w:val="00D60B5D"/>
    <w:rsid w:val="00D6749B"/>
    <w:rsid w:val="00D778A4"/>
    <w:rsid w:val="00D86142"/>
    <w:rsid w:val="00D87EAD"/>
    <w:rsid w:val="00DB46B3"/>
    <w:rsid w:val="00DC1950"/>
    <w:rsid w:val="00DC392D"/>
    <w:rsid w:val="00DD6804"/>
    <w:rsid w:val="00DD6CFE"/>
    <w:rsid w:val="00DE3CE2"/>
    <w:rsid w:val="00DE5FA0"/>
    <w:rsid w:val="00DF23AE"/>
    <w:rsid w:val="00DF6FFA"/>
    <w:rsid w:val="00E00564"/>
    <w:rsid w:val="00E048CA"/>
    <w:rsid w:val="00E15FE7"/>
    <w:rsid w:val="00E21300"/>
    <w:rsid w:val="00E36784"/>
    <w:rsid w:val="00E40D0A"/>
    <w:rsid w:val="00E56FBF"/>
    <w:rsid w:val="00E6075C"/>
    <w:rsid w:val="00E61976"/>
    <w:rsid w:val="00E73926"/>
    <w:rsid w:val="00E84E92"/>
    <w:rsid w:val="00EA28D1"/>
    <w:rsid w:val="00EC469C"/>
    <w:rsid w:val="00EC49B0"/>
    <w:rsid w:val="00EE1936"/>
    <w:rsid w:val="00EF2636"/>
    <w:rsid w:val="00F048FA"/>
    <w:rsid w:val="00F15E9B"/>
    <w:rsid w:val="00F5608A"/>
    <w:rsid w:val="00F71F9F"/>
    <w:rsid w:val="00F72613"/>
    <w:rsid w:val="00F73136"/>
    <w:rsid w:val="00F834B1"/>
    <w:rsid w:val="00F869C4"/>
    <w:rsid w:val="00F9490A"/>
    <w:rsid w:val="00F94FB2"/>
    <w:rsid w:val="00FA08D1"/>
    <w:rsid w:val="00FB4811"/>
    <w:rsid w:val="00FC1E8A"/>
    <w:rsid w:val="00FD30F0"/>
    <w:rsid w:val="00FD33ED"/>
    <w:rsid w:val="00FD3574"/>
    <w:rsid w:val="00FD5A25"/>
    <w:rsid w:val="00FD7D5D"/>
    <w:rsid w:val="00FF4C35"/>
    <w:rsid w:val="00FF60AA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B2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1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5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4D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D00"/>
  </w:style>
  <w:style w:type="paragraph" w:styleId="a5">
    <w:name w:val="footer"/>
    <w:basedOn w:val="a"/>
    <w:link w:val="a6"/>
    <w:rsid w:val="00830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30357"/>
    <w:rPr>
      <w:rFonts w:eastAsia="Lucida Sans Unicode"/>
      <w:sz w:val="24"/>
      <w:szCs w:val="24"/>
    </w:rPr>
  </w:style>
  <w:style w:type="paragraph" w:customStyle="1" w:styleId="Standard">
    <w:name w:val="Standard"/>
    <w:rsid w:val="00DF23A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DF23AE"/>
  </w:style>
  <w:style w:type="paragraph" w:styleId="a7">
    <w:name w:val="List Paragraph"/>
    <w:basedOn w:val="a"/>
    <w:uiPriority w:val="34"/>
    <w:qFormat/>
    <w:rsid w:val="00DF23A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E3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E3B8C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B2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1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5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4D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D00"/>
  </w:style>
  <w:style w:type="paragraph" w:styleId="a5">
    <w:name w:val="footer"/>
    <w:basedOn w:val="a"/>
    <w:link w:val="a6"/>
    <w:rsid w:val="00830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30357"/>
    <w:rPr>
      <w:rFonts w:eastAsia="Lucida Sans Unicode"/>
      <w:sz w:val="24"/>
      <w:szCs w:val="24"/>
    </w:rPr>
  </w:style>
  <w:style w:type="paragraph" w:customStyle="1" w:styleId="Standard">
    <w:name w:val="Standard"/>
    <w:rsid w:val="00DF23A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DF23AE"/>
  </w:style>
  <w:style w:type="paragraph" w:styleId="a7">
    <w:name w:val="List Paragraph"/>
    <w:basedOn w:val="a"/>
    <w:uiPriority w:val="34"/>
    <w:qFormat/>
    <w:rsid w:val="00DF23A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E3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E3B8C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489618163A89A8C1D8F2A00FFFDE117B8EEB88F0EAA87DC49E98A58AA795EF154046D60C380ECDFD8A0AA26F12E393721466E21D7E3AF217363160V7S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489618163A89A8C1D8ECAD199380147E86B587F6EDAA2D9ECE9EF2D5F793BA4700188F4E7B1DCCFE9408A368V1S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95A5-7F08-4EE6-8DDC-31096ED0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ГОРОДСКОГО ПОСЕЛЕНИЯ УГЛИЧ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ГОРОДСКОГО ПОСЕЛЕНИЯ УГЛИЧ</dc:title>
  <dc:creator>USER</dc:creator>
  <cp:lastModifiedBy>User</cp:lastModifiedBy>
  <cp:revision>3</cp:revision>
  <cp:lastPrinted>2021-05-12T12:25:00Z</cp:lastPrinted>
  <dcterms:created xsi:type="dcterms:W3CDTF">2021-05-12T12:20:00Z</dcterms:created>
  <dcterms:modified xsi:type="dcterms:W3CDTF">2021-05-12T12:37:00Z</dcterms:modified>
</cp:coreProperties>
</file>